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A09F0" w14:textId="77777777" w:rsidR="00506223" w:rsidRDefault="00506223" w:rsidP="0096384D">
      <w:pPr>
        <w:pStyle w:val="a4"/>
        <w:spacing w:after="120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2020年合肥工业大学毽球锦标赛运动员报名表</w:t>
      </w:r>
    </w:p>
    <w:p w14:paraId="676062F0" w14:textId="5F08D92B" w:rsidR="00506223" w:rsidRDefault="00506223" w:rsidP="0096384D">
      <w:pPr>
        <w:pStyle w:val="a3"/>
        <w:tabs>
          <w:tab w:val="left" w:pos="709"/>
          <w:tab w:val="left" w:pos="3780"/>
          <w:tab w:val="left" w:pos="4619"/>
          <w:tab w:val="left" w:pos="5249"/>
          <w:tab w:val="left" w:pos="6824"/>
          <w:tab w:val="left" w:pos="9555"/>
          <w:tab w:val="left" w:pos="10500"/>
          <w:tab w:val="left" w:pos="12180"/>
        </w:tabs>
        <w:spacing w:afterLines="25" w:after="78" w:line="240" w:lineRule="exact"/>
        <w:ind w:firstLineChars="150" w:firstLine="331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单位：         </w:t>
      </w:r>
      <w:r w:rsidR="00F76FFB"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 xml:space="preserve">    </w:t>
      </w:r>
      <w:r w:rsidR="0096384D"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领队</w:t>
      </w:r>
      <w:r w:rsidR="001D0A21">
        <w:rPr>
          <w:b/>
          <w:lang w:eastAsia="zh-CN"/>
        </w:rPr>
        <w:t>(</w:t>
      </w:r>
      <w:r w:rsidR="001D0A21">
        <w:rPr>
          <w:rFonts w:hint="eastAsia"/>
          <w:b/>
          <w:lang w:eastAsia="zh-CN"/>
        </w:rPr>
        <w:t>导员)</w:t>
      </w:r>
      <w:r>
        <w:rPr>
          <w:rFonts w:hint="eastAsia"/>
          <w:b/>
          <w:lang w:eastAsia="zh-CN"/>
        </w:rPr>
        <w:t xml:space="preserve">：        </w:t>
      </w:r>
      <w:r w:rsidR="00F76FFB"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 xml:space="preserve">  电话：         </w:t>
      </w:r>
      <w:r w:rsidR="00F76FFB"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 xml:space="preserve">    </w:t>
      </w:r>
      <w:r w:rsidR="0096384D">
        <w:rPr>
          <w:b/>
          <w:lang w:eastAsia="zh-CN"/>
        </w:rPr>
        <w:t xml:space="preserve">   </w:t>
      </w:r>
      <w:r>
        <w:rPr>
          <w:rFonts w:hint="eastAsia"/>
          <w:b/>
          <w:lang w:eastAsia="zh-CN"/>
        </w:rPr>
        <w:t xml:space="preserve">教练：       </w:t>
      </w:r>
      <w:r w:rsidR="00F76FFB">
        <w:rPr>
          <w:b/>
          <w:lang w:eastAsia="zh-CN"/>
        </w:rPr>
        <w:t xml:space="preserve">   </w:t>
      </w:r>
      <w:r w:rsidR="0096384D"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 xml:space="preserve">电话： </w:t>
      </w:r>
    </w:p>
    <w:tbl>
      <w:tblPr>
        <w:tblStyle w:val="a6"/>
        <w:tblW w:w="130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80"/>
        <w:gridCol w:w="1482"/>
        <w:gridCol w:w="1483"/>
        <w:gridCol w:w="1483"/>
        <w:gridCol w:w="1483"/>
        <w:gridCol w:w="1186"/>
        <w:gridCol w:w="1186"/>
        <w:gridCol w:w="1186"/>
        <w:gridCol w:w="1186"/>
        <w:gridCol w:w="1186"/>
      </w:tblGrid>
      <w:tr w:rsidR="00B7581C" w14:paraId="32470D84" w14:textId="77777777" w:rsidTr="0096384D">
        <w:trPr>
          <w:trHeight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0810D" w14:textId="77777777" w:rsidR="00B7581C" w:rsidRDefault="00B7581C" w:rsidP="0096384D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3D732" w14:textId="606D468A" w:rsidR="00B7581C" w:rsidRDefault="00B7581C" w:rsidP="0096384D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35C3A" w14:textId="48C8F6C8" w:rsidR="00B7581C" w:rsidRDefault="00B7581C" w:rsidP="0096384D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5E659" w14:textId="60B04267" w:rsidR="00B7581C" w:rsidRDefault="00B7581C" w:rsidP="0096384D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性别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3AA06" w14:textId="64F04AE6" w:rsidR="00B7581C" w:rsidRDefault="00B7581C" w:rsidP="0096384D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民族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B55F" w14:textId="20AC185C" w:rsidR="00B7581C" w:rsidRDefault="00B7581C" w:rsidP="0096384D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比赛项目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892DE" w14:textId="77777777" w:rsidR="00B7581C" w:rsidRDefault="00B7581C" w:rsidP="0096384D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</w:tc>
      </w:tr>
      <w:tr w:rsidR="0096384D" w14:paraId="307F16F7" w14:textId="77777777" w:rsidTr="0096384D">
        <w:trPr>
          <w:trHeight w:val="45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43A4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E61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D5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C76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3488" w14:textId="6D25BE8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0505" w14:textId="516EDD54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团体接力</w:t>
            </w:r>
            <w:proofErr w:type="gramStart"/>
            <w:r>
              <w:rPr>
                <w:rFonts w:hint="eastAsia"/>
                <w:b/>
                <w:sz w:val="18"/>
                <w:szCs w:val="18"/>
                <w:lang w:eastAsia="zh-CN"/>
              </w:rPr>
              <w:t>计数赛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72D2" w14:textId="41DCA4D3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混合团体接力</w:t>
            </w:r>
            <w:proofErr w:type="gramStart"/>
            <w:r>
              <w:rPr>
                <w:rFonts w:hint="eastAsia"/>
                <w:b/>
                <w:sz w:val="18"/>
                <w:szCs w:val="18"/>
                <w:lang w:eastAsia="zh-CN"/>
              </w:rPr>
              <w:t>计数赛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29C" w14:textId="48ABFB2F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left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个人</w:t>
            </w:r>
            <w:proofErr w:type="gramStart"/>
            <w:r>
              <w:rPr>
                <w:rFonts w:hint="eastAsia"/>
                <w:b/>
                <w:sz w:val="18"/>
                <w:szCs w:val="18"/>
                <w:lang w:eastAsia="zh-CN"/>
              </w:rPr>
              <w:t>计数赛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68F0" w14:textId="08D00D53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ind w:firstLine="0"/>
              <w:jc w:val="left"/>
              <w:rPr>
                <w:b/>
                <w:szCs w:val="22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平推三人赛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6DA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0D3A62DA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F9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7ABA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29A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06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BCD2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032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1B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221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49C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3E0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38018B86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D0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68A8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594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A2B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28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A4C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A00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50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590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3F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7B451FDD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550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348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790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D4E4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1A0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A5C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FE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8C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EAA3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D2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1C5687CB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F8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D8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FBC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0FA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A15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D8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DC6A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FB0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4C1C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85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2705F199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3B1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6148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DA0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45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0041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5B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5A91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36C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2C8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17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1B9722DE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120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0A9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E7C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8C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AAA3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ED1C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FF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B5A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7D3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87D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0F9CFC30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5114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291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DD8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363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73C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93A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5EF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584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81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57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59392DAB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962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412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B43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A71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482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BDF1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6A71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4B1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C80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2BA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716287FC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DBF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E98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70E8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E3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5F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8D21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0580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E98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946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56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302EBC94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C7A1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59B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561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1F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E2C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FE08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378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CA01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619A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79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74B84A5B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44F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C33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F7E5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E16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E04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38B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C443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2643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D612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29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  <w:tr w:rsidR="0096384D" w14:paraId="41349B73" w14:textId="77777777" w:rsidTr="0096384D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8B6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E27B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7062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486E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5BEF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AD99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540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3CF4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47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614" w14:textId="77777777" w:rsidR="00B7581C" w:rsidRDefault="00B7581C" w:rsidP="00B7581C">
            <w:pPr>
              <w:pStyle w:val="a3"/>
              <w:tabs>
                <w:tab w:val="left" w:pos="709"/>
                <w:tab w:val="left" w:pos="3780"/>
                <w:tab w:val="left" w:pos="4619"/>
                <w:tab w:val="left" w:pos="5249"/>
                <w:tab w:val="left" w:pos="6824"/>
                <w:tab w:val="left" w:pos="9555"/>
                <w:tab w:val="left" w:pos="10500"/>
                <w:tab w:val="left" w:pos="12180"/>
              </w:tabs>
              <w:spacing w:line="240" w:lineRule="exact"/>
              <w:jc w:val="center"/>
              <w:rPr>
                <w:b/>
                <w:lang w:eastAsia="zh-CN"/>
              </w:rPr>
            </w:pPr>
          </w:p>
        </w:tc>
      </w:tr>
    </w:tbl>
    <w:p w14:paraId="1BC71DBC" w14:textId="77777777" w:rsidR="00506223" w:rsidRPr="0096384D" w:rsidRDefault="00506223" w:rsidP="00506223">
      <w:pPr>
        <w:pStyle w:val="a3"/>
        <w:ind w:firstLine="0"/>
        <w:rPr>
          <w:sz w:val="21"/>
          <w:szCs w:val="21"/>
          <w:lang w:eastAsia="zh-CN"/>
        </w:rPr>
      </w:pPr>
      <w:r w:rsidRPr="0096384D">
        <w:rPr>
          <w:rFonts w:hint="eastAsia"/>
          <w:b/>
          <w:bCs/>
          <w:sz w:val="21"/>
          <w:szCs w:val="21"/>
          <w:lang w:eastAsia="zh-CN"/>
        </w:rPr>
        <w:t xml:space="preserve"> 注：</w:t>
      </w:r>
      <w:r w:rsidRPr="0096384D">
        <w:rPr>
          <w:rFonts w:hint="eastAsia"/>
          <w:sz w:val="21"/>
          <w:szCs w:val="21"/>
          <w:lang w:eastAsia="zh-CN"/>
        </w:rPr>
        <w:t xml:space="preserve">1.请用电子形式填写；2.在“项目”栏内用“√”表示参加。 </w:t>
      </w:r>
      <w:r w:rsidRPr="0096384D">
        <w:rPr>
          <w:rFonts w:hint="eastAsia"/>
          <w:sz w:val="21"/>
          <w:szCs w:val="21"/>
          <w:lang w:eastAsia="zh-CN"/>
        </w:rPr>
        <w:tab/>
      </w:r>
    </w:p>
    <w:p w14:paraId="40CC72E3" w14:textId="016A21A9" w:rsidR="00506223" w:rsidRDefault="00506223" w:rsidP="00506223">
      <w:pPr>
        <w:pStyle w:val="a3"/>
        <w:tabs>
          <w:tab w:val="left" w:pos="6195"/>
          <w:tab w:val="left" w:pos="10605"/>
        </w:tabs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          参赛单位（</w:t>
      </w:r>
      <w:r w:rsidR="0096384D">
        <w:rPr>
          <w:rFonts w:hint="eastAsia"/>
          <w:lang w:eastAsia="zh-CN"/>
        </w:rPr>
        <w:t>盖</w:t>
      </w:r>
      <w:r>
        <w:rPr>
          <w:rFonts w:hint="eastAsia"/>
          <w:lang w:eastAsia="zh-CN"/>
        </w:rPr>
        <w:t>章）</w:t>
      </w:r>
      <w:r w:rsidR="0096384D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 w14:paraId="7B8701B6" w14:textId="0478200D" w:rsidR="009A7477" w:rsidRDefault="00506223" w:rsidP="0096384D">
      <w:pPr>
        <w:pStyle w:val="a3"/>
        <w:tabs>
          <w:tab w:val="left" w:pos="6195"/>
          <w:tab w:val="left" w:pos="10605"/>
        </w:tabs>
        <w:ind w:right="840" w:firstLine="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                         年 </w:t>
      </w:r>
      <w:r w:rsidR="0096384D"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 月 </w:t>
      </w:r>
      <w:r w:rsidR="0096384D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</w:t>
      </w:r>
      <w:r w:rsidR="001D0A21">
        <w:rPr>
          <w:rFonts w:hint="eastAsia"/>
          <w:lang w:eastAsia="zh-CN"/>
        </w:rPr>
        <w:t>日</w:t>
      </w:r>
    </w:p>
    <w:sectPr w:rsidR="009A7477" w:rsidSect="005062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9FA49" w14:textId="77777777" w:rsidR="00E33888" w:rsidRDefault="00E33888" w:rsidP="00F76FFB">
      <w:r>
        <w:separator/>
      </w:r>
    </w:p>
  </w:endnote>
  <w:endnote w:type="continuationSeparator" w:id="0">
    <w:p w14:paraId="5C7ACB0F" w14:textId="77777777" w:rsidR="00E33888" w:rsidRDefault="00E33888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509EF" w14:textId="77777777" w:rsidR="00E33888" w:rsidRDefault="00E33888" w:rsidP="00F76FFB">
      <w:r>
        <w:separator/>
      </w:r>
    </w:p>
  </w:footnote>
  <w:footnote w:type="continuationSeparator" w:id="0">
    <w:p w14:paraId="119E4B17" w14:textId="77777777" w:rsidR="00E33888" w:rsidRDefault="00E33888" w:rsidP="00F7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23"/>
    <w:rsid w:val="001D0A21"/>
    <w:rsid w:val="004C1E9B"/>
    <w:rsid w:val="00506223"/>
    <w:rsid w:val="0096384D"/>
    <w:rsid w:val="009A7477"/>
    <w:rsid w:val="00B06C54"/>
    <w:rsid w:val="00B7581C"/>
    <w:rsid w:val="00E33888"/>
    <w:rsid w:val="00F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AF743"/>
  <w15:chartTrackingRefBased/>
  <w15:docId w15:val="{A12FF7FD-2B87-48A9-BF4D-AF12E68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2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506223"/>
    <w:pPr>
      <w:ind w:firstLine="420"/>
    </w:pPr>
  </w:style>
  <w:style w:type="paragraph" w:styleId="a4">
    <w:name w:val="Title"/>
    <w:basedOn w:val="a"/>
    <w:next w:val="a"/>
    <w:link w:val="a5"/>
    <w:uiPriority w:val="10"/>
    <w:qFormat/>
    <w:rsid w:val="005062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qFormat/>
    <w:rsid w:val="00506223"/>
    <w:rPr>
      <w:rFonts w:ascii="Cambria" w:eastAsia="宋体" w:hAnsi="Cambria" w:cs="宋体"/>
      <w:b/>
      <w:bCs/>
      <w:kern w:val="0"/>
      <w:sz w:val="32"/>
      <w:szCs w:val="32"/>
      <w:lang w:eastAsia="en-US"/>
    </w:rPr>
  </w:style>
  <w:style w:type="table" w:styleId="a6">
    <w:name w:val="Table Grid"/>
    <w:basedOn w:val="a1"/>
    <w:qFormat/>
    <w:rsid w:val="00506223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6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6FFB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F76F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6FFB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Acer</cp:lastModifiedBy>
  <cp:revision>6</cp:revision>
  <dcterms:created xsi:type="dcterms:W3CDTF">2020-12-01T05:16:00Z</dcterms:created>
  <dcterms:modified xsi:type="dcterms:W3CDTF">2020-12-02T00:52:00Z</dcterms:modified>
</cp:coreProperties>
</file>